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76" w:rsidRPr="00D01B35" w:rsidRDefault="00D01B35" w:rsidP="00D01B3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B35">
        <w:rPr>
          <w:rFonts w:ascii="Times New Roman" w:hAnsi="Times New Roman" w:cs="Times New Roman"/>
          <w:b/>
          <w:sz w:val="28"/>
          <w:szCs w:val="28"/>
        </w:rPr>
        <w:t>Форма для подачи заявки на участие в корпоративном чемпионате</w:t>
      </w:r>
    </w:p>
    <w:p w:rsidR="00D01B35" w:rsidRDefault="00D01B35" w:rsidP="00D01B3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893"/>
        <w:gridCol w:w="1213"/>
        <w:gridCol w:w="1620"/>
        <w:gridCol w:w="3415"/>
        <w:gridCol w:w="2488"/>
        <w:gridCol w:w="2369"/>
        <w:gridCol w:w="3118"/>
      </w:tblGrid>
      <w:tr w:rsidR="00D01B35" w:rsidTr="00D01B35"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3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3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35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компании</w:t>
            </w: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3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3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компетенции</w:t>
            </w:r>
          </w:p>
        </w:tc>
      </w:tr>
      <w:tr w:rsidR="00D01B35" w:rsidTr="00D01B35"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B35" w:rsidTr="00D01B35"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B35" w:rsidTr="00D01B35"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01B35" w:rsidRPr="00D01B35" w:rsidRDefault="00D01B35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01B35" w:rsidRDefault="00D01B35" w:rsidP="00D01B3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01B35" w:rsidSect="00D01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2"/>
    <w:rsid w:val="00656185"/>
    <w:rsid w:val="00BE6B91"/>
    <w:rsid w:val="00C56432"/>
    <w:rsid w:val="00D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ИРОСО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2020-12-24T04:26:00Z</dcterms:created>
  <dcterms:modified xsi:type="dcterms:W3CDTF">2020-12-24T04:28:00Z</dcterms:modified>
</cp:coreProperties>
</file>