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1B08A" w14:textId="77777777" w:rsidR="003C60EC" w:rsidRPr="00280B16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280B16" w:rsidSect="003C60EC">
          <w:headerReference w:type="default" r:id="rId9"/>
          <w:footerReference w:type="first" r:id="rId10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8B" w14:textId="26F493D6" w:rsidR="00347415" w:rsidRPr="00280B16" w:rsidRDefault="00280B16" w:rsidP="00EB73FA">
      <w:pPr>
        <w:spacing w:line="360" w:lineRule="auto"/>
        <w:jc w:val="center"/>
        <w:rPr>
          <w:caps/>
          <w:sz w:val="28"/>
          <w:szCs w:val="28"/>
        </w:rPr>
      </w:pPr>
      <w:r w:rsidRPr="00280B16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ЛОЖЕНИЕ №2"/>
            </w:textInput>
          </w:ffData>
        </w:fldChar>
      </w:r>
      <w:r w:rsidRPr="00280B16">
        <w:rPr>
          <w:sz w:val="28"/>
          <w:szCs w:val="28"/>
        </w:rPr>
        <w:instrText xml:space="preserve"> FORMTEXT </w:instrText>
      </w:r>
      <w:r w:rsidRPr="00280B16">
        <w:rPr>
          <w:sz w:val="28"/>
          <w:szCs w:val="28"/>
        </w:rPr>
      </w:r>
      <w:r w:rsidRPr="00280B16">
        <w:rPr>
          <w:sz w:val="28"/>
          <w:szCs w:val="28"/>
        </w:rPr>
        <w:fldChar w:fldCharType="separate"/>
      </w:r>
      <w:r w:rsidRPr="00280B16">
        <w:rPr>
          <w:noProof/>
          <w:sz w:val="28"/>
          <w:szCs w:val="28"/>
        </w:rPr>
        <w:t>ПРИЛОЖЕНИЕ №2</w:t>
      </w:r>
      <w:r w:rsidRPr="00280B16">
        <w:rPr>
          <w:sz w:val="28"/>
          <w:szCs w:val="28"/>
        </w:rPr>
        <w:fldChar w:fldCharType="end"/>
      </w:r>
    </w:p>
    <w:p w14:paraId="7B71B08C" w14:textId="77777777" w:rsidR="00347415" w:rsidRPr="00280B16" w:rsidRDefault="00347415" w:rsidP="00EB73FA">
      <w:pPr>
        <w:spacing w:line="360" w:lineRule="auto"/>
        <w:rPr>
          <w:sz w:val="28"/>
          <w:szCs w:val="28"/>
        </w:rPr>
        <w:sectPr w:rsidR="00347415" w:rsidRPr="00280B16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7B71B08D" w14:textId="2E967622" w:rsidR="00347415" w:rsidRPr="00280B16" w:rsidRDefault="00F735B4" w:rsidP="00347415">
      <w:pPr>
        <w:jc w:val="center"/>
        <w:rPr>
          <w:sz w:val="28"/>
          <w:szCs w:val="28"/>
        </w:rPr>
      </w:pPr>
      <w:bookmarkStart w:id="1" w:name="ТекстовоеПоле2"/>
      <w:r w:rsidRPr="00280B16">
        <w:rPr>
          <w:sz w:val="28"/>
          <w:szCs w:val="28"/>
        </w:rPr>
        <w:t xml:space="preserve"> </w:t>
      </w:r>
      <w:bookmarkEnd w:id="1"/>
      <w:r w:rsidR="00280B16" w:rsidRPr="00280B16">
        <w:rPr>
          <w:sz w:val="28"/>
          <w:szCs w:val="28"/>
        </w:rPr>
        <w:t>к распоряжению министерства образования</w:t>
      </w:r>
    </w:p>
    <w:p w14:paraId="7B71B08E" w14:textId="77777777" w:rsidR="00347415" w:rsidRPr="00280B16" w:rsidRDefault="00347415" w:rsidP="00347415">
      <w:pPr>
        <w:jc w:val="center"/>
        <w:rPr>
          <w:sz w:val="28"/>
          <w:szCs w:val="28"/>
        </w:rPr>
        <w:sectPr w:rsidR="00347415" w:rsidRPr="00280B16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Pr="00280B16" w:rsidRDefault="00347415" w:rsidP="00347415">
      <w:pPr>
        <w:jc w:val="center"/>
        <w:rPr>
          <w:sz w:val="28"/>
          <w:szCs w:val="28"/>
        </w:rPr>
      </w:pPr>
      <w:r w:rsidRPr="00280B16">
        <w:rPr>
          <w:sz w:val="28"/>
          <w:szCs w:val="28"/>
        </w:rPr>
        <w:t>Сахалинской области</w:t>
      </w:r>
    </w:p>
    <w:p w14:paraId="7B71B090" w14:textId="77777777" w:rsidR="00347415" w:rsidRPr="00280B16" w:rsidRDefault="00347415" w:rsidP="00347415">
      <w:pPr>
        <w:jc w:val="center"/>
        <w:rPr>
          <w:sz w:val="28"/>
          <w:szCs w:val="28"/>
        </w:rPr>
        <w:sectPr w:rsidR="00347415" w:rsidRPr="00280B16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5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498"/>
        <w:gridCol w:w="535"/>
        <w:gridCol w:w="2300"/>
      </w:tblGrid>
      <w:tr w:rsidR="00D51A28" w:rsidRPr="00280B16" w14:paraId="14B5F247" w14:textId="77777777" w:rsidTr="00280B16">
        <w:tc>
          <w:tcPr>
            <w:tcW w:w="479" w:type="dxa"/>
          </w:tcPr>
          <w:p w14:paraId="078136A5" w14:textId="77777777" w:rsidR="00D51A28" w:rsidRPr="00280B16" w:rsidRDefault="00D51A28" w:rsidP="007755A2">
            <w:pPr>
              <w:jc w:val="right"/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от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031A0AE6" w14:textId="7D4EE01B" w:rsidR="00D51A28" w:rsidRPr="00280B16" w:rsidRDefault="00D51A28" w:rsidP="00494C94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 w:rsidRPr="00280B16">
                  <w:rPr>
                    <w:sz w:val="28"/>
                    <w:szCs w:val="28"/>
                    <w:u w:val="single"/>
                    <w:lang w:val="en-US"/>
                  </w:rPr>
                  <w:t xml:space="preserve">   </w:t>
                </w:r>
                <w:r w:rsidR="008D0A9E">
                  <w:rPr>
                    <w:sz w:val="28"/>
                    <w:szCs w:val="28"/>
                    <w:u w:val="single"/>
                  </w:rPr>
                  <w:t>17.05.2021</w:t>
                </w:r>
                <w:r w:rsidRPr="00280B16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Pr="00280B16" w:rsidRDefault="00D51A28" w:rsidP="007755A2">
            <w:pPr>
              <w:jc w:val="right"/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</w:rPr>
              <w:t>№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179D9DA8" w14:textId="1C94F986" w:rsidR="00D51A28" w:rsidRPr="00280B16" w:rsidRDefault="00D51A28" w:rsidP="007755A2">
            <w:pPr>
              <w:rPr>
                <w:sz w:val="28"/>
                <w:szCs w:val="28"/>
              </w:rPr>
            </w:pPr>
            <w:r w:rsidRPr="00280B16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 w:rsidRPr="00280B16">
                  <w:rPr>
                    <w:sz w:val="28"/>
                    <w:szCs w:val="28"/>
                    <w:u w:val="single"/>
                    <w:lang w:val="en-US"/>
                  </w:rPr>
                  <w:t xml:space="preserve">    </w:t>
                </w:r>
                <w:r w:rsidR="008D0A9E">
                  <w:rPr>
                    <w:sz w:val="28"/>
                    <w:szCs w:val="28"/>
                    <w:u w:val="single"/>
                  </w:rPr>
                  <w:t>3.12-588-р</w:t>
                </w:r>
                <w:r w:rsidRPr="00280B16">
                  <w:rPr>
                    <w:sz w:val="28"/>
                    <w:szCs w:val="28"/>
                    <w:u w:val="single"/>
                    <w:lang w:val="en-US"/>
                  </w:rPr>
                  <w:t xml:space="preserve">           </w:t>
                </w:r>
              </w:sdtContent>
            </w:sdt>
            <w:r w:rsidRPr="00280B16"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280B16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Pr="00280B16" w:rsidRDefault="00347415" w:rsidP="00347415">
      <w:pPr>
        <w:jc w:val="center"/>
        <w:rPr>
          <w:sz w:val="28"/>
          <w:szCs w:val="28"/>
          <w:u w:val="single"/>
        </w:rPr>
        <w:sectPr w:rsidR="00347415" w:rsidRPr="00280B16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2EE5E9DD" w14:textId="77777777" w:rsidR="00280B16" w:rsidRDefault="00280B16" w:rsidP="00280B16">
      <w:pPr>
        <w:jc w:val="center"/>
        <w:rPr>
          <w:sz w:val="28"/>
          <w:szCs w:val="28"/>
        </w:rPr>
      </w:pPr>
      <w:bookmarkStart w:id="2" w:name="ТекстовоеПоле3"/>
    </w:p>
    <w:p w14:paraId="7441FB8A" w14:textId="77777777" w:rsidR="00280B16" w:rsidRDefault="00280B16" w:rsidP="00280B16">
      <w:pPr>
        <w:jc w:val="center"/>
        <w:rPr>
          <w:sz w:val="28"/>
          <w:szCs w:val="28"/>
        </w:rPr>
      </w:pPr>
    </w:p>
    <w:p w14:paraId="0F08FFCB" w14:textId="77777777" w:rsidR="00280B16" w:rsidRDefault="00F735B4" w:rsidP="00280B16">
      <w:pPr>
        <w:jc w:val="center"/>
        <w:rPr>
          <w:b/>
          <w:sz w:val="28"/>
          <w:szCs w:val="28"/>
        </w:rPr>
      </w:pPr>
      <w:r w:rsidRPr="00280B16">
        <w:rPr>
          <w:b/>
          <w:bCs/>
          <w:caps/>
          <w:sz w:val="28"/>
          <w:szCs w:val="28"/>
        </w:rPr>
        <w:t xml:space="preserve"> </w:t>
      </w:r>
      <w:bookmarkEnd w:id="2"/>
      <w:r w:rsidR="00280B16" w:rsidRPr="00280B16">
        <w:rPr>
          <w:b/>
          <w:sz w:val="28"/>
          <w:szCs w:val="28"/>
        </w:rPr>
        <w:t xml:space="preserve">Состав сборной команды </w:t>
      </w:r>
      <w:r w:rsidR="00280B16">
        <w:rPr>
          <w:b/>
          <w:sz w:val="28"/>
          <w:szCs w:val="28"/>
        </w:rPr>
        <w:t>Сахалинской области для участия</w:t>
      </w:r>
    </w:p>
    <w:p w14:paraId="7F3C3FFB" w14:textId="25996694" w:rsidR="00280B16" w:rsidRDefault="00280B16" w:rsidP="00280B16">
      <w:pPr>
        <w:jc w:val="center"/>
        <w:rPr>
          <w:b/>
          <w:sz w:val="28"/>
          <w:szCs w:val="28"/>
        </w:rPr>
      </w:pPr>
      <w:r w:rsidRPr="00280B16">
        <w:rPr>
          <w:b/>
          <w:sz w:val="28"/>
          <w:szCs w:val="28"/>
        </w:rPr>
        <w:t>в V</w:t>
      </w:r>
      <w:r w:rsidRPr="00280B16">
        <w:rPr>
          <w:b/>
          <w:sz w:val="28"/>
          <w:szCs w:val="28"/>
          <w:lang w:val="en-US"/>
        </w:rPr>
        <w:t>I</w:t>
      </w:r>
      <w:r w:rsidR="00FB43B5">
        <w:rPr>
          <w:b/>
          <w:sz w:val="28"/>
          <w:szCs w:val="28"/>
          <w:lang w:val="en-US"/>
        </w:rPr>
        <w:t>I</w:t>
      </w:r>
      <w:r w:rsidRPr="00280B16">
        <w:rPr>
          <w:b/>
          <w:sz w:val="28"/>
          <w:szCs w:val="28"/>
        </w:rPr>
        <w:t xml:space="preserve"> Национальн</w:t>
      </w:r>
      <w:r w:rsidR="00FB43B5">
        <w:rPr>
          <w:b/>
          <w:sz w:val="28"/>
          <w:szCs w:val="28"/>
        </w:rPr>
        <w:t>ом</w:t>
      </w:r>
      <w:r w:rsidRPr="00280B16">
        <w:rPr>
          <w:b/>
          <w:sz w:val="28"/>
          <w:szCs w:val="28"/>
        </w:rPr>
        <w:t xml:space="preserve"> чемпионат</w:t>
      </w:r>
      <w:r w:rsidR="00FB43B5">
        <w:rPr>
          <w:b/>
          <w:sz w:val="28"/>
          <w:szCs w:val="28"/>
        </w:rPr>
        <w:t>е по профессиональному</w:t>
      </w:r>
      <w:r w:rsidRPr="00280B16">
        <w:rPr>
          <w:b/>
          <w:sz w:val="28"/>
          <w:szCs w:val="28"/>
        </w:rPr>
        <w:t xml:space="preserve"> мастерства </w:t>
      </w:r>
      <w:r w:rsidR="00FB43B5" w:rsidRPr="003A62CE">
        <w:rPr>
          <w:b/>
          <w:bCs/>
          <w:sz w:val="28"/>
          <w:szCs w:val="28"/>
        </w:rPr>
        <w:t>среди инвалидов и лиц с ограниченными возможностями здоровья</w:t>
      </w:r>
      <w:r w:rsidR="00FB43B5" w:rsidRPr="00280B16">
        <w:rPr>
          <w:b/>
          <w:sz w:val="28"/>
          <w:szCs w:val="28"/>
        </w:rPr>
        <w:t xml:space="preserve"> </w:t>
      </w:r>
      <w:r w:rsidRPr="00280B16">
        <w:rPr>
          <w:b/>
          <w:sz w:val="28"/>
          <w:szCs w:val="28"/>
        </w:rPr>
        <w:t>«Абилимпикс</w:t>
      </w:r>
      <w:r>
        <w:rPr>
          <w:b/>
          <w:sz w:val="28"/>
          <w:szCs w:val="28"/>
        </w:rPr>
        <w:t>»</w:t>
      </w:r>
    </w:p>
    <w:p w14:paraId="7B71B09C" w14:textId="77777777" w:rsidR="00416224" w:rsidRPr="00280B16" w:rsidRDefault="00416224" w:rsidP="00280B16">
      <w:pPr>
        <w:jc w:val="center"/>
        <w:rPr>
          <w:b/>
          <w:sz w:val="28"/>
          <w:szCs w:val="28"/>
        </w:rPr>
        <w:sectPr w:rsidR="00416224" w:rsidRPr="00280B16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439D75B4" w14:textId="77777777" w:rsidR="00280B16" w:rsidRPr="00280B16" w:rsidRDefault="00280B16" w:rsidP="00280B16">
      <w:pPr>
        <w:jc w:val="center"/>
        <w:rPr>
          <w:b/>
          <w:sz w:val="28"/>
          <w:szCs w:val="28"/>
        </w:rPr>
      </w:pP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1701"/>
        <w:gridCol w:w="8080"/>
      </w:tblGrid>
      <w:tr w:rsidR="00280B16" w:rsidRPr="00280B16" w14:paraId="4CEA2825" w14:textId="77777777" w:rsidTr="003A668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09FD" w14:textId="4D55815F" w:rsidR="00280B16" w:rsidRPr="00280B16" w:rsidRDefault="003A668B" w:rsidP="00280B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6B33" w14:textId="203BF2E0" w:rsidR="00280B16" w:rsidRPr="00280B16" w:rsidRDefault="00280B16" w:rsidP="00280B16">
            <w:pPr>
              <w:jc w:val="center"/>
              <w:rPr>
                <w:b/>
                <w:color w:val="000000"/>
              </w:rPr>
            </w:pPr>
            <w:r w:rsidRPr="00280B16">
              <w:rPr>
                <w:b/>
                <w:color w:val="000000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4C11" w14:textId="3371AB17" w:rsidR="00280B16" w:rsidRPr="00280B16" w:rsidRDefault="00280B16" w:rsidP="00280B16">
            <w:pPr>
              <w:jc w:val="center"/>
              <w:rPr>
                <w:b/>
                <w:color w:val="000000"/>
              </w:rPr>
            </w:pPr>
            <w:r w:rsidRPr="00280B16">
              <w:rPr>
                <w:b/>
                <w:color w:val="000000"/>
              </w:rPr>
              <w:t>Компетенция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DB35" w14:textId="77777777" w:rsidR="00280B16" w:rsidRPr="00280B16" w:rsidRDefault="00280B16" w:rsidP="00280B16">
            <w:pPr>
              <w:jc w:val="center"/>
              <w:rPr>
                <w:b/>
                <w:color w:val="000000"/>
              </w:rPr>
            </w:pPr>
            <w:r w:rsidRPr="00280B16">
              <w:rPr>
                <w:b/>
                <w:color w:val="000000"/>
              </w:rPr>
              <w:t>Категория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CD2A8" w14:textId="77777777" w:rsidR="00280B16" w:rsidRPr="00280B16" w:rsidRDefault="00280B16" w:rsidP="00280B16">
            <w:pPr>
              <w:jc w:val="center"/>
              <w:rPr>
                <w:b/>
                <w:color w:val="000000"/>
              </w:rPr>
            </w:pPr>
            <w:r w:rsidRPr="00280B16">
              <w:rPr>
                <w:b/>
                <w:color w:val="000000"/>
              </w:rPr>
              <w:t>Учреждение полностью</w:t>
            </w:r>
          </w:p>
        </w:tc>
      </w:tr>
      <w:tr w:rsidR="00FB43B5" w:rsidRPr="00280B16" w14:paraId="48C9B3E8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431B7" w14:textId="602466E5" w:rsidR="00FB43B5" w:rsidRPr="00280B16" w:rsidRDefault="00FB43B5" w:rsidP="003A668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2196E" w14:textId="3BC2E741" w:rsidR="00FB43B5" w:rsidRPr="00280B16" w:rsidRDefault="00FB43B5" w:rsidP="00280B16">
            <w:r>
              <w:rPr>
                <w:color w:val="000000"/>
              </w:rPr>
              <w:t>Аверина Ксения Дмитриевна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302F9" w14:textId="76C7AD56" w:rsidR="00FB43B5" w:rsidRPr="00280B16" w:rsidRDefault="00FB43B5" w:rsidP="003A668B">
            <w:pPr>
              <w:jc w:val="center"/>
            </w:pPr>
            <w:r>
              <w:t>Гончарное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DF6D" w14:textId="6D7B9C24" w:rsidR="00FB43B5" w:rsidRPr="00280B16" w:rsidRDefault="00FB43B5" w:rsidP="00280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05A7" w14:textId="6EA7A58B" w:rsidR="00FB43B5" w:rsidRPr="00280B16" w:rsidRDefault="00FB43B5" w:rsidP="00280B16">
            <w:r w:rsidRPr="009C6CF7">
              <w:t>Государственное бюджетное учреждение «Реабилитационный центр для детей и подростков с ограниченными возможностями «Преодоление» / Муниципальное бюджетное общеобразовательное учреждение средняя общеобразовательная школа № 23 города Южно-Сахалинска</w:t>
            </w:r>
          </w:p>
        </w:tc>
      </w:tr>
      <w:tr w:rsidR="00FB43B5" w:rsidRPr="00280B16" w14:paraId="28FF28F0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3610D" w14:textId="40FE0C72" w:rsidR="00FB43B5" w:rsidRPr="00280B16" w:rsidRDefault="00FB43B5" w:rsidP="003A668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EFAE0" w14:textId="3F2E8CF1" w:rsidR="00FB43B5" w:rsidRPr="00280B16" w:rsidRDefault="00FB43B5" w:rsidP="003A668B">
            <w:proofErr w:type="spellStart"/>
            <w:r>
              <w:rPr>
                <w:color w:val="000000"/>
              </w:rPr>
              <w:t>Аверко</w:t>
            </w:r>
            <w:proofErr w:type="spellEnd"/>
            <w:r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B4456" w14:textId="6551C5BC" w:rsidR="00FB43B5" w:rsidRPr="00280B16" w:rsidRDefault="00FB43B5" w:rsidP="003A668B">
            <w:pPr>
              <w:jc w:val="center"/>
            </w:pPr>
            <w:r>
              <w:t>Малярное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4C5D" w14:textId="3A22103B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83AB" w14:textId="3A7D5F42" w:rsidR="00FB43B5" w:rsidRPr="00280B16" w:rsidRDefault="00FB43B5" w:rsidP="003A668B">
            <w:r w:rsidRPr="009C6CF7"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</w:tr>
      <w:tr w:rsidR="00FB43B5" w:rsidRPr="00280B16" w14:paraId="15B8CBE6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BC912" w14:textId="07CB2882" w:rsidR="00FB43B5" w:rsidRPr="00280B16" w:rsidRDefault="00FB43B5" w:rsidP="003A668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D7AD3" w14:textId="77E1DBB4" w:rsidR="00FB43B5" w:rsidRPr="00280B16" w:rsidRDefault="00FB43B5" w:rsidP="003A668B">
            <w:r>
              <w:rPr>
                <w:color w:val="000000"/>
              </w:rPr>
              <w:t>Аверьянов Никита Константинович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DCED7" w14:textId="0D1BA321" w:rsidR="00FB43B5" w:rsidRPr="00280B16" w:rsidRDefault="00FB43B5" w:rsidP="003A668B">
            <w:pPr>
              <w:jc w:val="center"/>
            </w:pPr>
            <w:r>
              <w:t>Дизайн плаката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CDF1" w14:textId="47D58AB7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8D77" w14:textId="7492F380" w:rsidR="00FB43B5" w:rsidRPr="00280B16" w:rsidRDefault="00FB43B5" w:rsidP="003A668B">
            <w:r w:rsidRPr="00346775">
              <w:rPr>
                <w:color w:val="000000"/>
              </w:rPr>
              <w:t xml:space="preserve">Автономная некоммерческая организация </w:t>
            </w:r>
            <w:proofErr w:type="gramStart"/>
            <w:r w:rsidRPr="00346775">
              <w:rPr>
                <w:color w:val="000000"/>
              </w:rPr>
              <w:t>до-</w:t>
            </w:r>
            <w:proofErr w:type="spellStart"/>
            <w:r w:rsidRPr="00346775">
              <w:rPr>
                <w:color w:val="000000"/>
              </w:rPr>
              <w:t>полнительного</w:t>
            </w:r>
            <w:proofErr w:type="spellEnd"/>
            <w:proofErr w:type="gramEnd"/>
            <w:r w:rsidRPr="00346775">
              <w:rPr>
                <w:color w:val="000000"/>
              </w:rPr>
              <w:t xml:space="preserve"> образования учебный центр «Активное образование» </w:t>
            </w:r>
            <w:r>
              <w:rPr>
                <w:color w:val="000000"/>
              </w:rPr>
              <w:t xml:space="preserve">/ </w:t>
            </w:r>
            <w:r w:rsidRPr="00016041">
              <w:rPr>
                <w:color w:val="000000"/>
              </w:rPr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</w:tr>
      <w:tr w:rsidR="00FB43B5" w:rsidRPr="00280B16" w14:paraId="749DA910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E7DB" w14:textId="01ED78EB" w:rsidR="00FB43B5" w:rsidRPr="00280B16" w:rsidRDefault="00FB43B5" w:rsidP="003A668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A981" w14:textId="2EB686A5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Александров Рустам Рустамович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97BF" w14:textId="784DD6B1" w:rsidR="00FB43B5" w:rsidRPr="00280B16" w:rsidRDefault="00FB43B5" w:rsidP="003A668B">
            <w:pPr>
              <w:jc w:val="center"/>
            </w:pPr>
            <w:r>
              <w:t>Резьба по дереву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6B14" w14:textId="66375BCE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BF4C" w14:textId="32B9898C" w:rsidR="00FB43B5" w:rsidRPr="00280B16" w:rsidRDefault="00FB43B5" w:rsidP="003A668B">
            <w:r w:rsidRPr="009C6CF7">
              <w:t>Муниципальное бюджетное образовательное учреждение «Коррекционная школа «Надежда» города Южно-Сахалинска</w:t>
            </w:r>
          </w:p>
        </w:tc>
      </w:tr>
      <w:tr w:rsidR="00FB43B5" w:rsidRPr="00280B16" w14:paraId="28CE5765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55088" w14:textId="0AF3474E" w:rsidR="00FB43B5" w:rsidRPr="00280B16" w:rsidRDefault="00FB43B5" w:rsidP="003A668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4B51" w14:textId="2B584454" w:rsidR="00FB43B5" w:rsidRPr="00280B16" w:rsidRDefault="00FB43B5" w:rsidP="003A668B">
            <w:proofErr w:type="spellStart"/>
            <w:r>
              <w:rPr>
                <w:color w:val="000000"/>
              </w:rPr>
              <w:t>Алексютина</w:t>
            </w:r>
            <w:proofErr w:type="spellEnd"/>
            <w:r>
              <w:rPr>
                <w:color w:val="000000"/>
              </w:rPr>
              <w:t xml:space="preserve"> Анастасия Владимировна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9616E" w14:textId="5D323CDC" w:rsidR="00FB43B5" w:rsidRPr="00280B16" w:rsidRDefault="00FB43B5" w:rsidP="003A668B">
            <w:pPr>
              <w:jc w:val="center"/>
            </w:pPr>
            <w:r>
              <w:t>Швея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8E4D" w14:textId="74C9D90E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BE8" w14:textId="00F5FD70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06D68596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9FC6B" w14:textId="320332B6" w:rsidR="00FB43B5" w:rsidRPr="00280B16" w:rsidRDefault="00FB43B5" w:rsidP="003A668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56C89" w14:textId="744222EE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Андросов Дмитрий Дмитри</w:t>
            </w:r>
            <w:bookmarkStart w:id="3" w:name="_GoBack"/>
            <w:bookmarkEnd w:id="3"/>
            <w:r>
              <w:rPr>
                <w:color w:val="000000"/>
              </w:rPr>
              <w:t>евич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B18B" w14:textId="6B55A7CD" w:rsidR="00FB43B5" w:rsidRPr="00280B16" w:rsidRDefault="00FB43B5" w:rsidP="003A668B">
            <w:pPr>
              <w:jc w:val="center"/>
            </w:pPr>
            <w:r>
              <w:t>Сборка-разборка электронного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D8F2" w14:textId="7E98EB83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7F46" w14:textId="250C8165" w:rsidR="00FB43B5" w:rsidRPr="00280B16" w:rsidRDefault="00FB43B5" w:rsidP="003A668B">
            <w:r w:rsidRPr="00C02881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с. Сокол</w:t>
            </w:r>
          </w:p>
        </w:tc>
      </w:tr>
      <w:tr w:rsidR="00FB43B5" w:rsidRPr="00280B16" w14:paraId="493E9F4B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15638" w14:textId="66D45478" w:rsidR="00FB43B5" w:rsidRPr="00280B16" w:rsidRDefault="00FB43B5" w:rsidP="003A668B">
            <w:pPr>
              <w:jc w:val="center"/>
            </w:pPr>
            <w: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925C" w14:textId="2842EB30" w:rsidR="00FB43B5" w:rsidRPr="00280B16" w:rsidRDefault="00FB43B5" w:rsidP="003A668B">
            <w:proofErr w:type="spellStart"/>
            <w:r>
              <w:rPr>
                <w:color w:val="000000"/>
              </w:rPr>
              <w:t>Бабаков</w:t>
            </w:r>
            <w:proofErr w:type="spellEnd"/>
            <w:r>
              <w:rPr>
                <w:color w:val="000000"/>
              </w:rPr>
              <w:t xml:space="preserve"> Максим Павлович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CC277" w14:textId="5013422E" w:rsidR="00FB43B5" w:rsidRPr="00280B16" w:rsidRDefault="00FB43B5" w:rsidP="003A668B">
            <w:pPr>
              <w:jc w:val="center"/>
            </w:pPr>
            <w:r>
              <w:t>Ювелирное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306A" w14:textId="4B90037D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1C89" w14:textId="17B7D82B" w:rsidR="00FB43B5" w:rsidRPr="00280B16" w:rsidRDefault="00FB43B5" w:rsidP="003A668B">
            <w:pPr>
              <w:rPr>
                <w:color w:val="000000"/>
              </w:rPr>
            </w:pPr>
            <w:r>
              <w:t>Ювелирная студия «</w:t>
            </w:r>
            <w:r>
              <w:rPr>
                <w:lang w:val="en-US"/>
              </w:rPr>
              <w:t xml:space="preserve"> SOLO</w:t>
            </w:r>
            <w:r>
              <w:t>»</w:t>
            </w:r>
          </w:p>
        </w:tc>
      </w:tr>
      <w:tr w:rsidR="00FB43B5" w:rsidRPr="00280B16" w14:paraId="1487F72E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89087" w14:textId="4F13A2CE" w:rsidR="00FB43B5" w:rsidRPr="00280B16" w:rsidRDefault="00FB43B5" w:rsidP="003A668B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D6EA0" w14:textId="2A456B7A" w:rsidR="00FB43B5" w:rsidRPr="00280B16" w:rsidRDefault="00FB43B5" w:rsidP="003A668B">
            <w:proofErr w:type="spellStart"/>
            <w:r>
              <w:rPr>
                <w:color w:val="000000"/>
              </w:rPr>
              <w:t>Бердюгин</w:t>
            </w:r>
            <w:proofErr w:type="spellEnd"/>
            <w:r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9B2F7" w14:textId="0DDECF55" w:rsidR="00FB43B5" w:rsidRPr="00280B16" w:rsidRDefault="00FB43B5" w:rsidP="003A668B">
            <w:pPr>
              <w:jc w:val="center"/>
            </w:pPr>
            <w:r>
              <w:t>Разработчик виртуальной и дополненной реальности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621A" w14:textId="6EE2B8D6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7E60" w14:textId="32FBC200" w:rsidR="00FB43B5" w:rsidRPr="00280B16" w:rsidRDefault="00FB43B5" w:rsidP="003A668B">
            <w:pPr>
              <w:rPr>
                <w:color w:val="000000"/>
              </w:rPr>
            </w:pPr>
            <w:r w:rsidRPr="009C6CF7">
              <w:t>Муниципальное автономное учреждение дополнительного образования Дворец детского (юношеского) творчества города Южно-Сахалинска / Муниципальное автономное общеобразовательное учреждение средняя общеобразовательная школа № 32 города Южно-Сахалинска</w:t>
            </w:r>
          </w:p>
        </w:tc>
      </w:tr>
      <w:tr w:rsidR="00FB43B5" w:rsidRPr="00280B16" w14:paraId="192C776C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FAF92" w14:textId="42A56CFA" w:rsidR="00FB43B5" w:rsidRPr="00280B16" w:rsidRDefault="00FB43B5" w:rsidP="003A668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F5C7D" w14:textId="4438F565" w:rsidR="00FB43B5" w:rsidRPr="00280B16" w:rsidRDefault="00FB43B5" w:rsidP="003A668B">
            <w:r>
              <w:rPr>
                <w:color w:val="000000"/>
              </w:rPr>
              <w:t>Бондаренко Светлана Анатольевна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C0931" w14:textId="37C4A395" w:rsidR="00FB43B5" w:rsidRPr="00280B16" w:rsidRDefault="00FB43B5" w:rsidP="003A668B">
            <w:pPr>
              <w:jc w:val="center"/>
            </w:pPr>
            <w:r>
              <w:t>Вязание крючком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7836" w14:textId="0AD9CF33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A088" w14:textId="1BA9A88F" w:rsidR="00FB43B5" w:rsidRPr="00280B16" w:rsidRDefault="00FB43B5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30 г. Южно-Сахалинска</w:t>
            </w:r>
          </w:p>
        </w:tc>
      </w:tr>
      <w:tr w:rsidR="00FB43B5" w:rsidRPr="00280B16" w14:paraId="38104FA1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D4768" w14:textId="15030C09" w:rsidR="00FB43B5" w:rsidRPr="00280B16" w:rsidRDefault="00FB43B5" w:rsidP="003A668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93633" w14:textId="582B07DF" w:rsidR="00FB43B5" w:rsidRPr="00280B16" w:rsidRDefault="00FB43B5" w:rsidP="003A668B">
            <w:r>
              <w:rPr>
                <w:color w:val="000000"/>
              </w:rPr>
              <w:t>Булыгин Александр Александрович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2A86" w14:textId="0DC44B59" w:rsidR="00FB43B5" w:rsidRPr="00280B16" w:rsidRDefault="00FB43B5" w:rsidP="003A668B">
            <w:pPr>
              <w:jc w:val="center"/>
            </w:pPr>
            <w:r>
              <w:t>Вязание спицами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5B61" w14:textId="60EE88E7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6617" w14:textId="5F8B111C" w:rsidR="00FB43B5" w:rsidRPr="00280B16" w:rsidRDefault="00FB43B5" w:rsidP="003A668B">
            <w:pPr>
              <w:rPr>
                <w:color w:val="000000"/>
              </w:rPr>
            </w:pPr>
            <w:r w:rsidRPr="009C6CF7">
              <w:t>Автономная некоммерческая организация дополнительного образования учебный центр «Активное образование» / АНО СПС Родные люди</w:t>
            </w:r>
          </w:p>
        </w:tc>
      </w:tr>
      <w:tr w:rsidR="00FB43B5" w:rsidRPr="00280B16" w14:paraId="5FC579BB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71B36" w14:textId="700EDA27" w:rsidR="00FB43B5" w:rsidRPr="00280B16" w:rsidRDefault="00FB43B5" w:rsidP="003A668B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CCBE" w14:textId="05D9CA3C" w:rsidR="00FB43B5" w:rsidRPr="00280B16" w:rsidRDefault="00FB43B5" w:rsidP="003A668B">
            <w:proofErr w:type="spellStart"/>
            <w:r>
              <w:rPr>
                <w:color w:val="000000"/>
              </w:rPr>
              <w:t>Бурчак</w:t>
            </w:r>
            <w:proofErr w:type="spellEnd"/>
            <w:r>
              <w:rPr>
                <w:color w:val="000000"/>
              </w:rPr>
              <w:t xml:space="preserve"> Тамара 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A84F8" w14:textId="3E8B3BFF" w:rsidR="00FB43B5" w:rsidRPr="00280B16" w:rsidRDefault="00FB43B5" w:rsidP="003A668B">
            <w:pPr>
              <w:jc w:val="center"/>
            </w:pPr>
            <w:r>
              <w:t>Клининг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DFCE" w14:textId="3A06FAA8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723" w14:textId="1342C98E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казенное общеобразовательное учреждение Школа-интернат "Радуга" Смирных</w:t>
            </w:r>
          </w:p>
        </w:tc>
      </w:tr>
      <w:tr w:rsidR="00FB43B5" w:rsidRPr="00280B16" w14:paraId="294F5775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666D2" w14:textId="79AD863C" w:rsidR="00FB43B5" w:rsidRPr="00280B16" w:rsidRDefault="00FB43B5" w:rsidP="003A668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339F" w14:textId="0F301992" w:rsidR="00FB43B5" w:rsidRPr="00280B16" w:rsidRDefault="00FB43B5" w:rsidP="003A668B">
            <w:r>
              <w:rPr>
                <w:color w:val="000000"/>
              </w:rPr>
              <w:t xml:space="preserve">Гаврилова Светлана </w:t>
            </w:r>
            <w:proofErr w:type="spellStart"/>
            <w:r>
              <w:rPr>
                <w:color w:val="000000"/>
              </w:rPr>
              <w:t>Гарьевна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0307B" w14:textId="7E8974FB" w:rsidR="00FB43B5" w:rsidRPr="00280B16" w:rsidRDefault="00FB43B5" w:rsidP="003A668B">
            <w:pPr>
              <w:jc w:val="center"/>
            </w:pPr>
            <w:r>
              <w:t>Ландшафтный дизайн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B0BB" w14:textId="38CAD8B9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CBCD" w14:textId="0350B765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</w:tr>
      <w:tr w:rsidR="00FB43B5" w:rsidRPr="00280B16" w14:paraId="2E907EFF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87A01" w14:textId="358FAE66" w:rsidR="00FB43B5" w:rsidRPr="00280B16" w:rsidRDefault="00FB43B5" w:rsidP="003A668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D3E7E" w14:textId="4351AB3D" w:rsidR="00FB43B5" w:rsidRPr="00280B16" w:rsidRDefault="00FB43B5" w:rsidP="003A668B">
            <w:r>
              <w:rPr>
                <w:color w:val="000000"/>
              </w:rPr>
              <w:t>Гоголев Даниил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6894" w14:textId="7A59CF18" w:rsidR="00FB43B5" w:rsidRPr="00280B16" w:rsidRDefault="00FB43B5" w:rsidP="003A668B">
            <w:pPr>
              <w:jc w:val="center"/>
            </w:pPr>
            <w:r>
              <w:t>Столярное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FB289" w14:textId="58E8F4F1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128" w14:textId="2DAE865C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казенное общеобразовательное учреждение Школа-интернат "Радуга" Смирных</w:t>
            </w:r>
          </w:p>
        </w:tc>
      </w:tr>
      <w:tr w:rsidR="00FB43B5" w:rsidRPr="00280B16" w14:paraId="6F2D54C5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A1903" w14:textId="54C296C6" w:rsidR="00FB43B5" w:rsidRPr="00280B16" w:rsidRDefault="00FB43B5" w:rsidP="003A668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E5857" w14:textId="2F231BA7" w:rsidR="00FB43B5" w:rsidRPr="00280B16" w:rsidRDefault="00FB43B5" w:rsidP="003A668B">
            <w:proofErr w:type="spellStart"/>
            <w:r>
              <w:rPr>
                <w:color w:val="000000"/>
              </w:rPr>
              <w:t>Голобородова</w:t>
            </w:r>
            <w:proofErr w:type="spellEnd"/>
            <w:r>
              <w:rPr>
                <w:color w:val="000000"/>
              </w:rPr>
              <w:t xml:space="preserve"> Екатерина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C9B0" w14:textId="626ACD1E" w:rsidR="00FB43B5" w:rsidRPr="00280B16" w:rsidRDefault="00FB43B5" w:rsidP="003A668B">
            <w:pPr>
              <w:jc w:val="center"/>
            </w:pPr>
            <w:r>
              <w:t>Художественное вышивание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934BC" w14:textId="7C09A32E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FB4C" w14:textId="4EB4B341" w:rsidR="00FB43B5" w:rsidRPr="00280B16" w:rsidRDefault="00FB43B5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30 г. Южно-Сахалинска</w:t>
            </w:r>
          </w:p>
        </w:tc>
      </w:tr>
      <w:tr w:rsidR="00FB43B5" w:rsidRPr="00280B16" w14:paraId="1A88A3D7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63C80" w14:textId="42DB961F" w:rsidR="00FB43B5" w:rsidRPr="00280B16" w:rsidRDefault="00FB43B5" w:rsidP="003A668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BE498" w14:textId="70E89CFF" w:rsidR="00FB43B5" w:rsidRPr="00280B16" w:rsidRDefault="00FB43B5" w:rsidP="003A668B">
            <w:r>
              <w:rPr>
                <w:color w:val="000000"/>
              </w:rPr>
              <w:t>Гришин Вячеслав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DA337" w14:textId="364BEC6A" w:rsidR="00FB43B5" w:rsidRPr="00280B16" w:rsidRDefault="00FB43B5" w:rsidP="003A668B">
            <w:pPr>
              <w:jc w:val="center"/>
            </w:pPr>
            <w: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B4287" w14:textId="18C60F8E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352B" w14:textId="3E0A75D2" w:rsidR="00FB43B5" w:rsidRPr="00280B16" w:rsidRDefault="00FB43B5" w:rsidP="003A668B">
            <w:pPr>
              <w:rPr>
                <w:color w:val="000000"/>
              </w:rPr>
            </w:pPr>
            <w:r w:rsidRPr="009C6CF7">
              <w:t xml:space="preserve">Автономная некоммерческая организация дополнительного образования учебный центр «Активное образование» / </w:t>
            </w:r>
            <w:r w:rsidRPr="009C6CF7">
              <w:rPr>
                <w:color w:val="000000"/>
              </w:rPr>
              <w:t>Муниципальное автономное общеобразовательное учреждение средняя общеобразовательная школа № 3 имени Героя России Сергея Ромашина города Южно-Сахалинска</w:t>
            </w:r>
          </w:p>
        </w:tc>
      </w:tr>
      <w:tr w:rsidR="00FB43B5" w:rsidRPr="00280B16" w14:paraId="0B12739B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9466E" w14:textId="46F0E6B4" w:rsidR="00FB43B5" w:rsidRPr="00280B16" w:rsidRDefault="00FB43B5" w:rsidP="003A668B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ABE6" w14:textId="26DBDFD8" w:rsidR="00FB43B5" w:rsidRPr="00280B16" w:rsidRDefault="00FB43B5" w:rsidP="003A668B">
            <w:r>
              <w:rPr>
                <w:color w:val="000000"/>
              </w:rPr>
              <w:t>Губарев Денис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28167" w14:textId="19B9634B" w:rsidR="00FB43B5" w:rsidRPr="00280B16" w:rsidRDefault="00FB43B5" w:rsidP="003A668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B2703" w14:textId="014F672C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425A" w14:textId="04E54D0A" w:rsidR="00FB43B5" w:rsidRPr="00280B16" w:rsidRDefault="00FB43B5" w:rsidP="003A668B">
            <w:pPr>
              <w:rPr>
                <w:color w:val="000000"/>
              </w:rPr>
            </w:pPr>
            <w:r w:rsidRPr="005554A2">
              <w:t>Филиал Государственно</w:t>
            </w:r>
            <w:r>
              <w:t>го</w:t>
            </w:r>
            <w:r w:rsidRPr="005554A2">
              <w:t xml:space="preserve"> бюджетно</w:t>
            </w:r>
            <w:r>
              <w:t>го</w:t>
            </w:r>
            <w:r w:rsidRPr="005554A2">
              <w:t xml:space="preserve"> учреждени</w:t>
            </w:r>
            <w:r>
              <w:t>я Юж</w:t>
            </w:r>
            <w:r w:rsidRPr="005554A2">
              <w:t>но-Сахалинский дом-интернат для престарелых и инвалидов</w:t>
            </w:r>
            <w:r>
              <w:t xml:space="preserve"> с </w:t>
            </w:r>
            <w:proofErr w:type="spellStart"/>
            <w:r>
              <w:t>Углезаводск</w:t>
            </w:r>
            <w:proofErr w:type="spellEnd"/>
          </w:p>
        </w:tc>
      </w:tr>
      <w:tr w:rsidR="00FB43B5" w:rsidRPr="00280B16" w14:paraId="197EF91A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5ADDC" w14:textId="41F70944" w:rsidR="00FB43B5" w:rsidRPr="00280B16" w:rsidRDefault="00FB43B5" w:rsidP="003A668B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BAFEF" w14:textId="5C272906" w:rsidR="00FB43B5" w:rsidRPr="00280B16" w:rsidRDefault="00FB43B5" w:rsidP="003A668B">
            <w:proofErr w:type="spellStart"/>
            <w:r>
              <w:rPr>
                <w:color w:val="000000"/>
              </w:rPr>
              <w:t>Гуськова</w:t>
            </w:r>
            <w:proofErr w:type="spellEnd"/>
            <w:r>
              <w:rPr>
                <w:color w:val="000000"/>
              </w:rPr>
              <w:t xml:space="preserve"> Ксения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2396" w14:textId="78230457" w:rsidR="00FB43B5" w:rsidRPr="00280B16" w:rsidRDefault="00FB43B5" w:rsidP="003A668B">
            <w:pPr>
              <w:jc w:val="center"/>
            </w:pPr>
            <w:r>
              <w:t>Ландшафтный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216F" w14:textId="5E35B961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878C" w14:textId="229BD523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бюджетное профессиональное образовательное учреждение «Сахалинский политехнический центр № 2»</w:t>
            </w:r>
            <w:r>
              <w:t xml:space="preserve"> / </w:t>
            </w:r>
            <w:r w:rsidRPr="00D22E23">
              <w:t xml:space="preserve">Муниципальное бюджетное общеобразовательное учреждение средняя общеобразовательная школа </w:t>
            </w:r>
            <w:r>
              <w:t xml:space="preserve">№ 1 </w:t>
            </w:r>
            <w:proofErr w:type="spellStart"/>
            <w:r>
              <w:t>пгт</w:t>
            </w:r>
            <w:proofErr w:type="spellEnd"/>
            <w:r>
              <w:t xml:space="preserve"> Тымовское</w:t>
            </w:r>
          </w:p>
        </w:tc>
      </w:tr>
      <w:tr w:rsidR="00FB43B5" w:rsidRPr="00280B16" w14:paraId="019EC49B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9285B" w14:textId="441BDAC3" w:rsidR="00FB43B5" w:rsidRPr="00280B16" w:rsidRDefault="00FB43B5" w:rsidP="003A668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0C04" w14:textId="655DB6ED" w:rsidR="00FB43B5" w:rsidRPr="00280B16" w:rsidRDefault="00FB43B5" w:rsidP="003A668B">
            <w:r>
              <w:rPr>
                <w:color w:val="000000"/>
              </w:rPr>
              <w:t>Евменов Вячеслав Анатольевич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0F1" w14:textId="726A8479" w:rsidR="00FB43B5" w:rsidRPr="00280B16" w:rsidRDefault="00FB43B5" w:rsidP="003A668B">
            <w:pPr>
              <w:jc w:val="center"/>
            </w:pPr>
            <w:r>
              <w:t xml:space="preserve">Выпечка хлебобулочных </w:t>
            </w:r>
            <w:r>
              <w:lastRenderedPageBreak/>
              <w:t>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7F12" w14:textId="4E15B97F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C75B" w14:textId="475D1125" w:rsidR="00FB43B5" w:rsidRPr="00280B16" w:rsidRDefault="00FB43B5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40EB626D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E920" w14:textId="62321AB9" w:rsidR="00FB43B5" w:rsidRPr="00280B16" w:rsidRDefault="00FB43B5" w:rsidP="003A668B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52DC" w14:textId="573F8394" w:rsidR="00FB43B5" w:rsidRPr="00280B16" w:rsidRDefault="00FB43B5" w:rsidP="003A668B">
            <w:r>
              <w:rPr>
                <w:color w:val="000000"/>
              </w:rPr>
              <w:t>Ермолаев Сергей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1916B" w14:textId="7B69145C" w:rsidR="00FB43B5" w:rsidRPr="00280B16" w:rsidRDefault="00FB43B5" w:rsidP="003A668B">
            <w:pPr>
              <w:jc w:val="center"/>
            </w:pPr>
            <w:r>
              <w:t>Малярное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4AB5B" w14:textId="327A1AB9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BB12" w14:textId="06608F5B" w:rsidR="00FB43B5" w:rsidRPr="00280B16" w:rsidRDefault="00FB43B5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62ABE024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8B704" w14:textId="46C490D8" w:rsidR="00FB43B5" w:rsidRPr="00280B16" w:rsidRDefault="00FB43B5" w:rsidP="003A668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C275" w14:textId="3AA7AAAB" w:rsidR="00FB43B5" w:rsidRPr="00280B16" w:rsidRDefault="00FB43B5" w:rsidP="003A668B">
            <w:r>
              <w:rPr>
                <w:color w:val="000000"/>
              </w:rPr>
              <w:t>Игнатов Артем Мирославович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DF094" w14:textId="093EF7C0" w:rsidR="00FB43B5" w:rsidRPr="00280B16" w:rsidRDefault="00FB43B5" w:rsidP="003A668B">
            <w:pPr>
              <w:jc w:val="center"/>
            </w:pPr>
            <w:r>
              <w:t>Столярное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0AB8" w14:textId="11600007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3472" w14:textId="317CC114" w:rsidR="00FB43B5" w:rsidRPr="00280B16" w:rsidRDefault="00FB43B5" w:rsidP="003A668B">
            <w:pPr>
              <w:rPr>
                <w:color w:val="000000"/>
              </w:rPr>
            </w:pPr>
            <w:r w:rsidRPr="009C6CF7">
              <w:t>Государственное бюджетное профессиональное образовательное учреждение «Сахалинский политехнический центр № 3»</w:t>
            </w:r>
          </w:p>
        </w:tc>
      </w:tr>
      <w:tr w:rsidR="00FB43B5" w:rsidRPr="00280B16" w14:paraId="6DF9037F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01EBF" w14:textId="582581C5" w:rsidR="00FB43B5" w:rsidRPr="00280B16" w:rsidRDefault="00FB43B5" w:rsidP="003A668B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87481" w14:textId="4D4B3D29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Карпов Андрей Ильич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A6103" w14:textId="4FB32AA2" w:rsidR="00FB43B5" w:rsidRPr="00280B16" w:rsidRDefault="00FB43B5" w:rsidP="003A668B">
            <w:pPr>
              <w:jc w:val="center"/>
            </w:pPr>
            <w:r>
              <w:t>Сухое строительство и штукатурные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9C84" w14:textId="2AEDD7B3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2123" w14:textId="6D77FF3A" w:rsidR="00FB43B5" w:rsidRPr="00280B16" w:rsidRDefault="00FB43B5" w:rsidP="003A668B">
            <w:r w:rsidRPr="009C6CF7">
              <w:t>Муниципальное бюджетное образовательное учреждение «Коррекционная школа «Надежда» города Южно-Сахалинска»</w:t>
            </w:r>
          </w:p>
        </w:tc>
      </w:tr>
      <w:tr w:rsidR="00FB43B5" w:rsidRPr="00280B16" w14:paraId="17892F00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A0E9F" w14:textId="0D0B29AF" w:rsidR="00FB43B5" w:rsidRPr="00280B16" w:rsidRDefault="00FB43B5" w:rsidP="003A668B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D0B7" w14:textId="5A761BF8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Киселева Ольга Романовна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C5FD" w14:textId="2777774C" w:rsidR="00FB43B5" w:rsidRPr="00280B16" w:rsidRDefault="00FB43B5" w:rsidP="003A668B">
            <w:pPr>
              <w:jc w:val="center"/>
            </w:pPr>
            <w:r>
              <w:t>Швея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35A7" w14:textId="0178A8A0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3118" w14:textId="31A8714C" w:rsidR="00FB43B5" w:rsidRPr="00280B16" w:rsidRDefault="00FB43B5" w:rsidP="003A668B">
            <w:r w:rsidRPr="009C6CF7"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t>г.Охи</w:t>
            </w:r>
            <w:proofErr w:type="spellEnd"/>
          </w:p>
        </w:tc>
      </w:tr>
      <w:tr w:rsidR="00FB43B5" w:rsidRPr="00280B16" w14:paraId="737A3848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9685" w14:textId="085CCB9A" w:rsidR="00FB43B5" w:rsidRPr="00280B16" w:rsidRDefault="00FB43B5" w:rsidP="003A668B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72CE8" w14:textId="001BDD47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Клочков Яков Сергеевич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289CA" w14:textId="2D286E69" w:rsidR="00FB43B5" w:rsidRPr="00280B16" w:rsidRDefault="00FB43B5" w:rsidP="003A668B">
            <w:pPr>
              <w:jc w:val="center"/>
            </w:pPr>
            <w:r>
              <w:t>Декорирование тортов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D0A1" w14:textId="0CE9B741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8229" w14:textId="7E61748F" w:rsidR="00FB43B5" w:rsidRPr="00280B16" w:rsidRDefault="006E6C34" w:rsidP="003A668B">
            <w:r w:rsidRPr="009C6CF7">
              <w:rPr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0AEAFE70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9099F" w14:textId="11F40070" w:rsidR="00FB43B5" w:rsidRPr="00280B16" w:rsidRDefault="00FB43B5" w:rsidP="003A668B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2E603" w14:textId="48049AA6" w:rsidR="00FB43B5" w:rsidRPr="00280B16" w:rsidRDefault="00FB43B5" w:rsidP="003A668B">
            <w:pPr>
              <w:rPr>
                <w:color w:val="000000"/>
              </w:rPr>
            </w:pPr>
            <w:r>
              <w:rPr>
                <w:color w:val="000000"/>
              </w:rPr>
              <w:t>Кожемяко Андрей Леонидович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EE559" w14:textId="032076C8" w:rsidR="00FB43B5" w:rsidRPr="00280B16" w:rsidRDefault="00FB43B5" w:rsidP="003A668B">
            <w:pPr>
              <w:jc w:val="center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13C29" w14:textId="7D27E3C5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A68B" w14:textId="26387F71" w:rsidR="00FB43B5" w:rsidRPr="00280B16" w:rsidRDefault="006E6C34" w:rsidP="003A668B">
            <w:r w:rsidRPr="009C6CF7">
              <w:t>Государственное бюджетное профессиональное образовательное учреждение «Сахалинский промышленно-экономический техникум»</w:t>
            </w:r>
          </w:p>
        </w:tc>
      </w:tr>
      <w:tr w:rsidR="00FB43B5" w:rsidRPr="00280B16" w14:paraId="35F3E344" w14:textId="77777777" w:rsidTr="007C7BB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41D92" w14:textId="1EC5E066" w:rsidR="00FB43B5" w:rsidRPr="00280B16" w:rsidRDefault="00FB43B5" w:rsidP="003A668B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F41A2" w14:textId="73ADB270" w:rsidR="00FB43B5" w:rsidRPr="00280B16" w:rsidRDefault="00FB43B5" w:rsidP="003A668B">
            <w:r>
              <w:rPr>
                <w:color w:val="000000"/>
              </w:rPr>
              <w:t>Михайлова Дарья Анатольевна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A44A" w14:textId="0F7998D2" w:rsidR="00FB43B5" w:rsidRPr="00280B16" w:rsidRDefault="00FB43B5" w:rsidP="003A668B">
            <w:pPr>
              <w:jc w:val="center"/>
            </w:pPr>
            <w:r>
              <w:t>Вязание спицами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8CD0" w14:textId="7E59F9E1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F0FD" w14:textId="44C354AB" w:rsidR="00FB43B5" w:rsidRPr="00280B16" w:rsidRDefault="006E6C34" w:rsidP="003A668B">
            <w:pPr>
              <w:rPr>
                <w:color w:val="000000"/>
              </w:rPr>
            </w:pPr>
            <w:r w:rsidRPr="009C6CF7"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</w:tr>
      <w:tr w:rsidR="00FB43B5" w:rsidRPr="00280B16" w14:paraId="5E2D5316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9CD9" w14:textId="00B56FDF" w:rsidR="00FB43B5" w:rsidRPr="00280B16" w:rsidRDefault="00FB43B5" w:rsidP="003A668B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E1EC4" w14:textId="69A35CA2" w:rsidR="00FB43B5" w:rsidRPr="00280B16" w:rsidRDefault="00FB43B5" w:rsidP="003A668B">
            <w:r>
              <w:rPr>
                <w:color w:val="000000"/>
              </w:rPr>
              <w:t>Михеева Наталья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95C2" w14:textId="46E872AE" w:rsidR="00FB43B5" w:rsidRPr="00280B16" w:rsidRDefault="00FB43B5" w:rsidP="003A668B">
            <w:pPr>
              <w:jc w:val="center"/>
            </w:pPr>
            <w:r>
              <w:t>Бисероплетение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2272" w14:textId="5CD43854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B8942" w14:textId="4D9290F8" w:rsidR="00FB43B5" w:rsidRPr="00280B16" w:rsidRDefault="006E6C34" w:rsidP="003A668B">
            <w:r w:rsidRPr="009C6CF7">
              <w:rPr>
                <w:color w:val="000000"/>
              </w:rPr>
              <w:t>Сахалинская региональная общественная организация «Центр помощи людям с ограниченной возможностью» г. Корсаков</w:t>
            </w:r>
          </w:p>
        </w:tc>
      </w:tr>
      <w:tr w:rsidR="00FB43B5" w:rsidRPr="00280B16" w14:paraId="481529C0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61423" w14:textId="24A4D024" w:rsidR="00FB43B5" w:rsidRPr="00280B16" w:rsidRDefault="00FB43B5" w:rsidP="003A668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F65EC" w14:textId="3B25AD0F" w:rsidR="00FB43B5" w:rsidRPr="00280B16" w:rsidRDefault="00FB43B5" w:rsidP="003A668B">
            <w:r>
              <w:rPr>
                <w:color w:val="000000"/>
              </w:rPr>
              <w:t>Мысков Евгений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5D517" w14:textId="5E844524" w:rsidR="00FB43B5" w:rsidRPr="00280B16" w:rsidRDefault="00FB43B5" w:rsidP="003A668B">
            <w:pPr>
              <w:jc w:val="center"/>
            </w:pPr>
            <w:r>
              <w:t>Клининг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C2B3" w14:textId="5481D7A4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623B9" w14:textId="63F43929" w:rsidR="00FB43B5" w:rsidRPr="00280B16" w:rsidRDefault="006E6C34" w:rsidP="003A668B">
            <w:r w:rsidRPr="00A855B8"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</w:tr>
      <w:tr w:rsidR="00FB43B5" w:rsidRPr="00280B16" w14:paraId="52C30B2C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FDF9" w14:textId="28C13C88" w:rsidR="00FB43B5" w:rsidRPr="00280B16" w:rsidRDefault="00FB43B5" w:rsidP="003A668B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03684" w14:textId="2F6CFC1B" w:rsidR="00FB43B5" w:rsidRPr="00280B16" w:rsidRDefault="00FB43B5" w:rsidP="003A668B">
            <w:r>
              <w:rPr>
                <w:color w:val="000000"/>
              </w:rPr>
              <w:t>Наумова Мария Павловна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81F7F" w14:textId="135D5E4E" w:rsidR="00FB43B5" w:rsidRPr="00280B16" w:rsidRDefault="00FB43B5" w:rsidP="003A668B">
            <w:pPr>
              <w:jc w:val="center"/>
            </w:pPr>
            <w:r>
              <w:t>Брошюровка и переплетное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3829" w14:textId="143A825A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03B62" w14:textId="1E4D5B71" w:rsidR="00FB43B5" w:rsidRPr="00280B16" w:rsidRDefault="006E6C34" w:rsidP="003A668B">
            <w:r w:rsidRPr="009C6CF7"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19E8DFE4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C8DD1" w14:textId="347FD974" w:rsidR="00FB43B5" w:rsidRPr="00280B16" w:rsidRDefault="00FB43B5" w:rsidP="003A668B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9593A" w14:textId="0310619E" w:rsidR="00FB43B5" w:rsidRPr="00280B16" w:rsidRDefault="00FB43B5" w:rsidP="003A668B">
            <w:r>
              <w:rPr>
                <w:color w:val="000000"/>
              </w:rPr>
              <w:t>Николаева Дарья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0D8CA" w14:textId="7FF7A335" w:rsidR="00FB43B5" w:rsidRPr="00280B16" w:rsidRDefault="00FB43B5" w:rsidP="003A668B">
            <w:pPr>
              <w:jc w:val="center"/>
            </w:pPr>
            <w:r>
              <w:t>Швея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AB9B" w14:textId="23A76D05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91433" w14:textId="2D19D185" w:rsidR="00FB43B5" w:rsidRPr="00280B16" w:rsidRDefault="006E6C34" w:rsidP="003A668B">
            <w:r w:rsidRPr="009C6CF7">
              <w:t>Государственное бюджетное профессиональное образовательное учреждение «Сахалинский политехнический центр № 2»</w:t>
            </w:r>
          </w:p>
        </w:tc>
      </w:tr>
      <w:tr w:rsidR="00FB43B5" w:rsidRPr="00280B16" w14:paraId="49A4BBD7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050C9" w14:textId="7A47FAB8" w:rsidR="00FB43B5" w:rsidRPr="00280B16" w:rsidRDefault="00FB43B5" w:rsidP="003A668B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7EABE" w14:textId="267D9AA7" w:rsidR="00FB43B5" w:rsidRPr="00280B16" w:rsidRDefault="00FB43B5" w:rsidP="003A668B">
            <w:r>
              <w:rPr>
                <w:color w:val="000000"/>
              </w:rPr>
              <w:t>Осипова 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52595" w14:textId="5A3D3664" w:rsidR="00FB43B5" w:rsidRPr="00280B16" w:rsidRDefault="00FB43B5" w:rsidP="003A668B">
            <w:pPr>
              <w:jc w:val="center"/>
            </w:pPr>
            <w:r>
              <w:t>Вязание крючком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FA590" w14:textId="690E26BD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F5675" w14:textId="1F1AB56D" w:rsidR="00FB43B5" w:rsidRPr="00280B16" w:rsidRDefault="006E6C34" w:rsidP="003A668B">
            <w:r w:rsidRPr="009C6CF7">
              <w:t>Государственное бюджетное учреждение «Кировский детский дом-интернат для умственно отсталых детей»</w:t>
            </w:r>
          </w:p>
        </w:tc>
      </w:tr>
      <w:tr w:rsidR="00FB43B5" w:rsidRPr="00280B16" w14:paraId="42AD3F57" w14:textId="77777777" w:rsidTr="007C7BB0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FC2D7" w14:textId="02E6A3D5" w:rsidR="00FB43B5" w:rsidRPr="00280B16" w:rsidRDefault="00FB43B5" w:rsidP="003A668B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5C69" w14:textId="3BA2D19C" w:rsidR="00FB43B5" w:rsidRPr="00280B16" w:rsidRDefault="00FB43B5" w:rsidP="003A668B">
            <w:proofErr w:type="spellStart"/>
            <w:r>
              <w:rPr>
                <w:color w:val="000000"/>
              </w:rPr>
              <w:t>Остремская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94FFC" w14:textId="795C8A31" w:rsidR="00FB43B5" w:rsidRPr="00280B16" w:rsidRDefault="00FB43B5" w:rsidP="003A668B">
            <w:pPr>
              <w:jc w:val="center"/>
            </w:pPr>
            <w:r>
              <w:t>Дизайн плаката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2AA0" w14:textId="5EF11D44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48B5" w14:textId="11C7348C" w:rsidR="00FB43B5" w:rsidRPr="00280B16" w:rsidRDefault="006E6C34" w:rsidP="003A668B">
            <w:pPr>
              <w:rPr>
                <w:color w:val="000000"/>
              </w:rPr>
            </w:pPr>
            <w:r w:rsidRPr="009C6CF7">
              <w:t xml:space="preserve">Автономная некоммерческая организация дополнительного образования учебный центр «Активное образование» /  Муниципальное бюджетное общеобразовательное учреждение средняя общеобразовательная школа № 1 </w:t>
            </w:r>
            <w:r w:rsidRPr="009C6CF7">
              <w:lastRenderedPageBreak/>
              <w:t>горо</w:t>
            </w:r>
            <w:r>
              <w:t xml:space="preserve">да </w:t>
            </w:r>
            <w:r w:rsidRPr="009C6CF7">
              <w:t>Южно-Сахалинска</w:t>
            </w:r>
          </w:p>
        </w:tc>
      </w:tr>
      <w:tr w:rsidR="00FB43B5" w:rsidRPr="00280B16" w14:paraId="70357094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6172C" w14:textId="755AF951" w:rsidR="00FB43B5" w:rsidRPr="00280B16" w:rsidRDefault="00FB43B5" w:rsidP="003A668B">
            <w:pPr>
              <w:jc w:val="center"/>
            </w:pPr>
            <w: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BBE42" w14:textId="70502F73" w:rsidR="00FB43B5" w:rsidRPr="00280B16" w:rsidRDefault="00FB43B5" w:rsidP="003A668B">
            <w:proofErr w:type="spellStart"/>
            <w:r>
              <w:rPr>
                <w:color w:val="000000"/>
              </w:rPr>
              <w:t>Порошкин</w:t>
            </w:r>
            <w:proofErr w:type="spellEnd"/>
            <w:r>
              <w:rPr>
                <w:color w:val="000000"/>
              </w:rPr>
              <w:t xml:space="preserve"> Евгений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3C28D" w14:textId="6E2E8145" w:rsidR="00FB43B5" w:rsidRPr="00280B16" w:rsidRDefault="00FB43B5" w:rsidP="003A668B">
            <w:pPr>
              <w:jc w:val="center"/>
            </w:pPr>
            <w:r>
              <w:t>Администрирование баз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5BD0" w14:textId="62FC962A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E149" w14:textId="2E758A05" w:rsidR="00FB43B5" w:rsidRPr="00280B16" w:rsidRDefault="006E6C34" w:rsidP="003A668B">
            <w:pPr>
              <w:rPr>
                <w:color w:val="000000"/>
              </w:rPr>
            </w:pPr>
            <w:r w:rsidRPr="0049276D">
              <w:t xml:space="preserve">Автономная некоммерческая организация </w:t>
            </w:r>
            <w:proofErr w:type="gramStart"/>
            <w:r w:rsidRPr="0049276D">
              <w:t>до-</w:t>
            </w:r>
            <w:proofErr w:type="spellStart"/>
            <w:r w:rsidRPr="0049276D">
              <w:t>полнительного</w:t>
            </w:r>
            <w:proofErr w:type="spellEnd"/>
            <w:proofErr w:type="gramEnd"/>
            <w:r w:rsidRPr="0049276D">
              <w:t xml:space="preserve"> образования учебный центр «Активное образование»</w:t>
            </w:r>
            <w:r>
              <w:t xml:space="preserve"> / </w:t>
            </w:r>
            <w:r w:rsidRPr="0049276D">
              <w:t xml:space="preserve">Муниципальное автономное общеобразовательное учреждение средняя общеобразовательная школа № </w:t>
            </w:r>
            <w:r>
              <w:t>1</w:t>
            </w:r>
            <w:r w:rsidRPr="0049276D">
              <w:t xml:space="preserve"> г. </w:t>
            </w:r>
            <w:r>
              <w:t>Холмска</w:t>
            </w:r>
          </w:p>
        </w:tc>
      </w:tr>
      <w:tr w:rsidR="00FB43B5" w:rsidRPr="00280B16" w14:paraId="2A7EC0CA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73C02" w14:textId="549272FA" w:rsidR="00FB43B5" w:rsidRPr="00280B16" w:rsidRDefault="00FB43B5" w:rsidP="003A668B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5D3D8" w14:textId="4F39508D" w:rsidR="00FB43B5" w:rsidRPr="00280B16" w:rsidRDefault="00FB43B5" w:rsidP="003A668B">
            <w:proofErr w:type="spellStart"/>
            <w:r>
              <w:rPr>
                <w:color w:val="000000"/>
              </w:rPr>
              <w:t>Рубанова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EB60" w14:textId="09221D7F" w:rsidR="00FB43B5" w:rsidRPr="00280B16" w:rsidRDefault="00FB43B5" w:rsidP="003A668B">
            <w:pPr>
              <w:jc w:val="center"/>
            </w:pPr>
            <w:r>
              <w:t>Вязание крючком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768D" w14:textId="0F19A8A5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6CD4D" w14:textId="439296EE" w:rsidR="00FB43B5" w:rsidRPr="00280B16" w:rsidRDefault="006E6C34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55888EBA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A9D7" w14:textId="07B97FB2" w:rsidR="00FB43B5" w:rsidRDefault="00FB43B5" w:rsidP="003A668B">
            <w:pPr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6B90" w14:textId="64D42223" w:rsidR="00FB43B5" w:rsidRPr="00280B16" w:rsidRDefault="00FB43B5" w:rsidP="003A668B">
            <w:proofErr w:type="spellStart"/>
            <w:r>
              <w:rPr>
                <w:color w:val="000000"/>
              </w:rPr>
              <w:t>Скударнова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81E3F" w14:textId="7CD23420" w:rsidR="00FB43B5" w:rsidRPr="00280B16" w:rsidRDefault="00FB43B5" w:rsidP="003A668B">
            <w:pPr>
              <w:jc w:val="center"/>
            </w:pPr>
            <w:r>
              <w:t>Клининг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33CE" w14:textId="66677E2F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12F2" w14:textId="43B9AE81" w:rsidR="00FB43B5" w:rsidRPr="00280B16" w:rsidRDefault="006E6C34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Государственное бюджетное профессиональное образовательное учреждение «Сахалинский политехнический центр № 5»</w:t>
            </w:r>
          </w:p>
        </w:tc>
      </w:tr>
      <w:tr w:rsidR="00FB43B5" w:rsidRPr="00280B16" w14:paraId="681FC9A7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F445D" w14:textId="72648EAD" w:rsidR="00FB43B5" w:rsidRDefault="00FB43B5" w:rsidP="003A668B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E9407" w14:textId="392E8EA7" w:rsidR="00FB43B5" w:rsidRPr="00280B16" w:rsidRDefault="00FB43B5" w:rsidP="003A668B">
            <w:r>
              <w:rPr>
                <w:rFonts w:eastAsiaTheme="minorHAnsi"/>
                <w:color w:val="000000"/>
                <w:lang w:eastAsia="en-US"/>
              </w:rPr>
              <w:t>Соколова Виктория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1AE21" w14:textId="2726A929" w:rsidR="00FB43B5" w:rsidRPr="00280B16" w:rsidRDefault="00FB43B5" w:rsidP="003A668B">
            <w:pPr>
              <w:jc w:val="center"/>
            </w:pPr>
            <w:r>
              <w:t>Художественное вышивание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FCCF" w14:textId="2B60AC6A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5C5A" w14:textId="2AF0C804" w:rsidR="00FB43B5" w:rsidRPr="00280B16" w:rsidRDefault="006E6C34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 xml:space="preserve">Муниципальная бюджетная образовательная организация дополнительного образования "Дом детства и юношества </w:t>
            </w:r>
            <w:proofErr w:type="spellStart"/>
            <w:r w:rsidRPr="009C6CF7">
              <w:rPr>
                <w:color w:val="000000"/>
              </w:rPr>
              <w:t>пгт</w:t>
            </w:r>
            <w:proofErr w:type="spellEnd"/>
            <w:r w:rsidRPr="009C6CF7">
              <w:rPr>
                <w:color w:val="000000"/>
              </w:rPr>
              <w:t xml:space="preserve"> Тымовское"</w:t>
            </w:r>
          </w:p>
        </w:tc>
      </w:tr>
      <w:tr w:rsidR="00FB43B5" w:rsidRPr="00280B16" w14:paraId="7BEE8036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A3AC5" w14:textId="16C279D6" w:rsidR="00FB43B5" w:rsidRDefault="00FB43B5" w:rsidP="003A668B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3D6BB5" w14:textId="4A2372C3" w:rsidR="00FB43B5" w:rsidRPr="00280B16" w:rsidRDefault="00FB43B5" w:rsidP="003A668B">
            <w:r>
              <w:rPr>
                <w:color w:val="000000"/>
              </w:rPr>
              <w:t>Старков Степан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E47" w14:textId="1134555A" w:rsidR="00FB43B5" w:rsidRPr="00280B16" w:rsidRDefault="00FB43B5" w:rsidP="003A668B">
            <w:pPr>
              <w:jc w:val="center"/>
            </w:pPr>
            <w:r>
              <w:t>Поварское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EFFD" w14:textId="36C32218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30A" w14:textId="174A99DA" w:rsidR="00FB43B5" w:rsidRPr="00280B16" w:rsidRDefault="006E6C34" w:rsidP="003A668B">
            <w:pPr>
              <w:rPr>
                <w:color w:val="000000"/>
              </w:rPr>
            </w:pPr>
            <w:r w:rsidRPr="009C6CF7">
              <w:t>Государственное казенное общеобразовательное учреждение Школа-интернат "Радуга" Смирных</w:t>
            </w:r>
          </w:p>
        </w:tc>
      </w:tr>
      <w:tr w:rsidR="00FB43B5" w:rsidRPr="00280B16" w14:paraId="2D507497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46F9D" w14:textId="3DC8CB4D" w:rsidR="00FB43B5" w:rsidRDefault="00FB43B5" w:rsidP="003A668B">
            <w:pPr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A96E1" w14:textId="4CF6715D" w:rsidR="00FB43B5" w:rsidRPr="00280B16" w:rsidRDefault="00FB43B5" w:rsidP="003A668B">
            <w:r>
              <w:rPr>
                <w:color w:val="000000"/>
              </w:rPr>
              <w:t>У Вячеслав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FC18" w14:textId="1FBB0DCD" w:rsidR="00FB43B5" w:rsidRPr="00280B16" w:rsidRDefault="00FB43B5" w:rsidP="003A668B">
            <w:pPr>
              <w:jc w:val="center"/>
            </w:pPr>
            <w:r>
              <w:t>Гончарное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140F" w14:textId="76FFC669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80A8" w14:textId="62CC3DC9" w:rsidR="00FB43B5" w:rsidRPr="00280B16" w:rsidRDefault="006E6C34" w:rsidP="003A668B">
            <w:pPr>
              <w:rPr>
                <w:color w:val="000000"/>
              </w:rPr>
            </w:pPr>
            <w:r w:rsidRPr="009C6CF7">
              <w:t>Муниципальное автономное учреждение дополнительного образования Дворец детского (юношеского) творчества города Южно-Сахалинска /</w:t>
            </w:r>
            <w:r>
              <w:t xml:space="preserve"> </w:t>
            </w:r>
            <w:r w:rsidRPr="00A736AA">
              <w:t>Государственное бюджетное профессиональное образовательное учреждение «Сахалинский техникум сервиса»</w:t>
            </w:r>
          </w:p>
        </w:tc>
      </w:tr>
      <w:tr w:rsidR="00FB43B5" w:rsidRPr="00280B16" w14:paraId="07EAC6AB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0321F" w14:textId="5B2C2A87" w:rsidR="00FB43B5" w:rsidRDefault="00FB43B5" w:rsidP="003A668B">
            <w:pPr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FA32E" w14:textId="2567E46A" w:rsidR="00FB43B5" w:rsidRPr="00280B16" w:rsidRDefault="00FB43B5" w:rsidP="003A668B">
            <w:r>
              <w:rPr>
                <w:color w:val="000000"/>
              </w:rPr>
              <w:t>Филимонов Семён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0656" w14:textId="660D3C79" w:rsidR="00FB43B5" w:rsidRPr="00280B16" w:rsidRDefault="00FB43B5" w:rsidP="003A668B">
            <w:pPr>
              <w:jc w:val="center"/>
            </w:pPr>
            <w:r>
              <w:t>Гончарное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3D700" w14:textId="4D6BA63A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F8F5" w14:textId="3A4B97DE" w:rsidR="00FB43B5" w:rsidRPr="00280B16" w:rsidRDefault="006E6C34" w:rsidP="003A668B">
            <w:pPr>
              <w:rPr>
                <w:color w:val="000000"/>
              </w:rPr>
            </w:pPr>
            <w:r w:rsidRPr="009C6CF7">
              <w:t>Муниципальное автономное учреждение дополнительного образования Дворец детского (юношеского) творчества города Южно-Сахалинска</w:t>
            </w:r>
          </w:p>
        </w:tc>
      </w:tr>
      <w:tr w:rsidR="00FB43B5" w:rsidRPr="00280B16" w14:paraId="3B04A2AF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8351D" w14:textId="486869EA" w:rsidR="00FB43B5" w:rsidRDefault="00FB43B5" w:rsidP="003A668B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7E77" w14:textId="1DB27201" w:rsidR="00FB43B5" w:rsidRPr="00280B16" w:rsidRDefault="00FB43B5" w:rsidP="003A668B">
            <w:r>
              <w:rPr>
                <w:color w:val="000000"/>
              </w:rPr>
              <w:t>Филиппов Андрей Алексеевич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26868" w14:textId="24D5E758" w:rsidR="00FB43B5" w:rsidRPr="00280B16" w:rsidRDefault="00FB43B5" w:rsidP="003A668B">
            <w:pPr>
              <w:jc w:val="center"/>
            </w:pPr>
            <w:r>
              <w:t>Столярное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3B11" w14:textId="35D4D11E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студент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DA7C" w14:textId="30063A38" w:rsidR="00FB43B5" w:rsidRPr="00280B16" w:rsidRDefault="006E6C34" w:rsidP="003A668B">
            <w:pPr>
              <w:rPr>
                <w:color w:val="000000"/>
              </w:rPr>
            </w:pPr>
            <w:r w:rsidRPr="009B19D7">
              <w:t>Государственное бюджетное профессиональное образовательное учреждение «Сахалинский техникум строительства и жилищно-коммунального хозяйства»</w:t>
            </w:r>
          </w:p>
        </w:tc>
      </w:tr>
      <w:tr w:rsidR="00FB43B5" w:rsidRPr="00280B16" w14:paraId="59331981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F9AA0" w14:textId="68B40CEC" w:rsidR="00FB43B5" w:rsidRDefault="00FB43B5" w:rsidP="003A668B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BC597" w14:textId="61CC4C61" w:rsidR="00FB43B5" w:rsidRPr="00280B16" w:rsidRDefault="00FB43B5" w:rsidP="003A668B">
            <w:proofErr w:type="spellStart"/>
            <w:r>
              <w:rPr>
                <w:color w:val="000000"/>
              </w:rPr>
              <w:t>Чен</w:t>
            </w:r>
            <w:proofErr w:type="spellEnd"/>
            <w:r>
              <w:rPr>
                <w:color w:val="000000"/>
              </w:rPr>
              <w:t xml:space="preserve"> Бок Хи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8070C" w14:textId="3D18D856" w:rsidR="00FB43B5" w:rsidRPr="00280B16" w:rsidRDefault="00FB43B5" w:rsidP="003A668B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455B" w14:textId="406741C4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8069" w14:textId="3A2BE3FD" w:rsidR="00FB43B5" w:rsidRPr="00280B16" w:rsidRDefault="006E6C34" w:rsidP="003A668B">
            <w:pPr>
              <w:rPr>
                <w:color w:val="000000"/>
              </w:rPr>
            </w:pPr>
            <w:r w:rsidRPr="009C6CF7">
              <w:rPr>
                <w:color w:val="000000"/>
              </w:rPr>
              <w:t>Государственное бюджетное учреждение «Реабилитационный центр для детей и подростков с ограниченными возможностями «Преодоле</w:t>
            </w:r>
            <w:r>
              <w:rPr>
                <w:color w:val="000000"/>
              </w:rPr>
              <w:t xml:space="preserve">ние» / </w:t>
            </w:r>
            <w:r w:rsidRPr="009C6CF7">
              <w:rPr>
                <w:color w:val="000000"/>
              </w:rPr>
              <w:t xml:space="preserve"> Муниципальное бюджетное образовательное учреждение средняя общеобразовательная школа № 11 г. Южно-Сахалинска</w:t>
            </w:r>
          </w:p>
        </w:tc>
      </w:tr>
      <w:tr w:rsidR="00FB43B5" w:rsidRPr="00280B16" w14:paraId="374252B8" w14:textId="77777777" w:rsidTr="007C7BB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9003E" w14:textId="5E60AE8C" w:rsidR="00FB43B5" w:rsidRDefault="00FB43B5" w:rsidP="003A668B">
            <w:pPr>
              <w:jc w:val="center"/>
            </w:pPr>
            <w: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AF2D6" w14:textId="759B1208" w:rsidR="00FB43B5" w:rsidRPr="00280B16" w:rsidRDefault="00FB43B5" w:rsidP="003A668B">
            <w:proofErr w:type="spellStart"/>
            <w:r>
              <w:rPr>
                <w:color w:val="000000"/>
              </w:rPr>
              <w:t>Шалягина</w:t>
            </w:r>
            <w:proofErr w:type="spellEnd"/>
            <w:r>
              <w:rPr>
                <w:color w:val="000000"/>
              </w:rPr>
              <w:t xml:space="preserve"> Алёна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2CAF1" w14:textId="7D302C03" w:rsidR="00FB43B5" w:rsidRPr="00280B16" w:rsidRDefault="00FB43B5" w:rsidP="003A668B">
            <w:pPr>
              <w:jc w:val="center"/>
            </w:pPr>
            <w:r>
              <w:t>Бисероплетение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592A" w14:textId="5452DC2F" w:rsidR="00FB43B5" w:rsidRPr="00280B16" w:rsidRDefault="00FB43B5" w:rsidP="003A66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школьник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8363" w14:textId="3251A461" w:rsidR="00FB43B5" w:rsidRPr="00280B16" w:rsidRDefault="006E6C34" w:rsidP="003A668B">
            <w:pPr>
              <w:rPr>
                <w:color w:val="000000"/>
              </w:rPr>
            </w:pPr>
            <w:r w:rsidRPr="009C6CF7">
              <w:t xml:space="preserve">Муниципальное бюджетное образовательное учреждение общеобразовательная школа № 4 </w:t>
            </w:r>
            <w:proofErr w:type="spellStart"/>
            <w:r w:rsidRPr="009C6CF7">
              <w:t>г.Охи</w:t>
            </w:r>
            <w:proofErr w:type="spellEnd"/>
          </w:p>
        </w:tc>
      </w:tr>
    </w:tbl>
    <w:p w14:paraId="1939B6AE" w14:textId="3CBA3576" w:rsidR="00280B16" w:rsidRPr="00280B16" w:rsidRDefault="00280B16" w:rsidP="003A668B">
      <w:pPr>
        <w:rPr>
          <w:b/>
          <w:sz w:val="28"/>
          <w:szCs w:val="28"/>
        </w:rPr>
      </w:pPr>
    </w:p>
    <w:p w14:paraId="7B71B0A0" w14:textId="77777777" w:rsidR="00416224" w:rsidRPr="00280B16" w:rsidRDefault="00416224" w:rsidP="00416224">
      <w:pPr>
        <w:jc w:val="both"/>
        <w:rPr>
          <w:sz w:val="28"/>
          <w:szCs w:val="28"/>
        </w:rPr>
        <w:sectPr w:rsidR="00416224" w:rsidRPr="00280B16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p w14:paraId="7B71B0A3" w14:textId="77777777" w:rsidR="00416224" w:rsidRPr="00280B16" w:rsidRDefault="00416224" w:rsidP="00416224">
      <w:pPr>
        <w:jc w:val="center"/>
        <w:rPr>
          <w:sz w:val="28"/>
          <w:szCs w:val="28"/>
        </w:rPr>
      </w:pPr>
    </w:p>
    <w:sectPr w:rsidR="00416224" w:rsidRPr="00280B16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67B9D" w14:textId="77777777" w:rsidR="001F4785" w:rsidRDefault="001F4785">
      <w:r>
        <w:separator/>
      </w:r>
    </w:p>
  </w:endnote>
  <w:endnote w:type="continuationSeparator" w:id="0">
    <w:p w14:paraId="273C577D" w14:textId="77777777" w:rsidR="001F4785" w:rsidRDefault="001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BE56" w14:textId="02A98002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3.12-</w:t>
    </w:r>
    <w:r w:rsidR="008D0A9E">
      <w:rPr>
        <w:rFonts w:cs="Arial"/>
        <w:b/>
        <w:szCs w:val="18"/>
      </w:rPr>
      <w:t>58</w:t>
    </w:r>
    <w:r>
      <w:rPr>
        <w:rFonts w:cs="Arial"/>
        <w:b/>
        <w:szCs w:val="18"/>
      </w:rPr>
      <w:t>8-р (п</w:t>
    </w:r>
    <w:proofErr w:type="gramStart"/>
    <w:r>
      <w:rPr>
        <w:rFonts w:cs="Arial"/>
        <w:b/>
        <w:szCs w:val="18"/>
      </w:rPr>
      <w:t>)</w:t>
    </w:r>
    <w:r w:rsidR="00386434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F377" w14:textId="77777777" w:rsidR="001F4785" w:rsidRDefault="001F4785">
      <w:r>
        <w:separator/>
      </w:r>
    </w:p>
  </w:footnote>
  <w:footnote w:type="continuationSeparator" w:id="0">
    <w:p w14:paraId="21C31E38" w14:textId="77777777" w:rsidR="001F4785" w:rsidRDefault="001F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B0A8" w14:textId="22924020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6E6C34">
      <w:rPr>
        <w:rStyle w:val="a6"/>
        <w:noProof/>
        <w:sz w:val="26"/>
        <w:szCs w:val="26"/>
      </w:rPr>
      <w:t>4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C0012"/>
    <w:rsid w:val="001F4785"/>
    <w:rsid w:val="00202A45"/>
    <w:rsid w:val="002058EC"/>
    <w:rsid w:val="002646EC"/>
    <w:rsid w:val="00280B16"/>
    <w:rsid w:val="00297250"/>
    <w:rsid w:val="0033332F"/>
    <w:rsid w:val="00347415"/>
    <w:rsid w:val="00363FC9"/>
    <w:rsid w:val="00386434"/>
    <w:rsid w:val="003A668B"/>
    <w:rsid w:val="003C60EC"/>
    <w:rsid w:val="003E33E2"/>
    <w:rsid w:val="003E62A0"/>
    <w:rsid w:val="003E74EC"/>
    <w:rsid w:val="00416224"/>
    <w:rsid w:val="00487309"/>
    <w:rsid w:val="00494C94"/>
    <w:rsid w:val="00651800"/>
    <w:rsid w:val="006D374C"/>
    <w:rsid w:val="006E6C34"/>
    <w:rsid w:val="00725C1B"/>
    <w:rsid w:val="00775F5A"/>
    <w:rsid w:val="007853E2"/>
    <w:rsid w:val="007E72E3"/>
    <w:rsid w:val="00834BAA"/>
    <w:rsid w:val="00860414"/>
    <w:rsid w:val="008872B8"/>
    <w:rsid w:val="008D0A9E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09B0707C-0A06-4709-B802-F4041878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223"/>
    <w:rsid w:val="00387DDB"/>
    <w:rsid w:val="005F6646"/>
    <w:rsid w:val="00B35223"/>
    <w:rsid w:val="00F4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1</cp:lastModifiedBy>
  <cp:revision>8</cp:revision>
  <dcterms:created xsi:type="dcterms:W3CDTF">2016-04-18T22:58:00Z</dcterms:created>
  <dcterms:modified xsi:type="dcterms:W3CDTF">2021-05-17T08:19:00Z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